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21056" w14:textId="77777777" w:rsidR="001F6812" w:rsidRPr="00A507F7" w:rsidRDefault="00B34324" w:rsidP="00B34324">
      <w:pPr>
        <w:spacing w:after="0"/>
        <w:jc w:val="center"/>
        <w:rPr>
          <w:b/>
        </w:rPr>
      </w:pPr>
      <w:r w:rsidRPr="00A507F7">
        <w:rPr>
          <w:b/>
        </w:rPr>
        <w:t xml:space="preserve">Weekly Report </w:t>
      </w:r>
    </w:p>
    <w:p w14:paraId="0CD9842B" w14:textId="77777777" w:rsidR="00A507F7" w:rsidRDefault="00A507F7" w:rsidP="00B34324">
      <w:pPr>
        <w:spacing w:after="0"/>
        <w:jc w:val="center"/>
      </w:pPr>
    </w:p>
    <w:p w14:paraId="0FB01FB2" w14:textId="77777777" w:rsidR="00B34324" w:rsidRDefault="00B34324" w:rsidP="00B34324">
      <w:pPr>
        <w:spacing w:after="0"/>
      </w:pPr>
    </w:p>
    <w:p w14:paraId="72BC9A5F" w14:textId="77777777" w:rsidR="00B34324" w:rsidRDefault="00A507F7" w:rsidP="00B34324">
      <w:pPr>
        <w:spacing w:after="0"/>
      </w:pPr>
      <w:r>
        <w:t>11/03</w:t>
      </w:r>
      <w:r w:rsidR="00E00159">
        <w:t>/2014</w:t>
      </w:r>
    </w:p>
    <w:p w14:paraId="487B1CE2" w14:textId="77777777" w:rsidR="00B34324" w:rsidRDefault="00E00159" w:rsidP="00B34324">
      <w:pPr>
        <w:spacing w:after="0"/>
      </w:pPr>
      <w:r>
        <w:t>Contained Laparoscopic Morcellation System</w:t>
      </w:r>
    </w:p>
    <w:p w14:paraId="360FD302" w14:textId="77777777" w:rsidR="00B34324" w:rsidRDefault="00E00159" w:rsidP="00B34324">
      <w:pPr>
        <w:spacing w:after="0"/>
      </w:pPr>
      <w:r>
        <w:t>Group Number # 34</w:t>
      </w:r>
    </w:p>
    <w:p w14:paraId="181EC374" w14:textId="77777777" w:rsidR="00B34324" w:rsidRDefault="00E00159" w:rsidP="00B34324">
      <w:pPr>
        <w:spacing w:after="0"/>
      </w:pPr>
      <w:r>
        <w:t>Dana Sprague</w:t>
      </w:r>
    </w:p>
    <w:p w14:paraId="6F3CF6CE" w14:textId="77777777" w:rsidR="00E00159" w:rsidRDefault="00E00159" w:rsidP="00B34324">
      <w:pPr>
        <w:spacing w:after="0"/>
      </w:pPr>
      <w:r>
        <w:t>Michael Barron</w:t>
      </w:r>
    </w:p>
    <w:p w14:paraId="10D5297C" w14:textId="77777777" w:rsidR="00E00159" w:rsidRDefault="00E00159" w:rsidP="00B34324">
      <w:pPr>
        <w:spacing w:after="0"/>
      </w:pPr>
      <w:r>
        <w:t>Braden Perkins</w:t>
      </w:r>
    </w:p>
    <w:p w14:paraId="5CA53C35" w14:textId="77777777" w:rsidR="00B34324" w:rsidRDefault="00B34324"/>
    <w:p w14:paraId="4A03A601" w14:textId="77777777" w:rsidR="00B34324" w:rsidRPr="00A507F7" w:rsidRDefault="00B34324">
      <w:pPr>
        <w:rPr>
          <w:b/>
        </w:rPr>
      </w:pPr>
      <w:r w:rsidRPr="00A507F7">
        <w:rPr>
          <w:b/>
        </w:rPr>
        <w:t>Current status of project:</w:t>
      </w:r>
    </w:p>
    <w:p w14:paraId="09044BA9" w14:textId="77777777" w:rsidR="00B34324" w:rsidRDefault="00A507F7">
      <w:r>
        <w:t>Just finished progress written and oral reports. Have contacted Ethicon about getting a sample 15mm trocar and cannula. Have contacted our client about the company the current containment bag is purchased from. Have started developing a schedule to stay on track to have the prototype/final report done before Thanksgiving break.</w:t>
      </w:r>
    </w:p>
    <w:p w14:paraId="04D736F7" w14:textId="77777777" w:rsidR="00B34324" w:rsidRPr="00A507F7" w:rsidRDefault="00B34324">
      <w:pPr>
        <w:rPr>
          <w:b/>
        </w:rPr>
      </w:pPr>
      <w:r w:rsidRPr="00A507F7">
        <w:rPr>
          <w:b/>
        </w:rPr>
        <w:t xml:space="preserve">Work planned for next week: </w:t>
      </w:r>
    </w:p>
    <w:p w14:paraId="4F64476B" w14:textId="77777777" w:rsidR="00B34324" w:rsidRDefault="00A507F7">
      <w:r>
        <w:t>Finish design safe</w:t>
      </w:r>
    </w:p>
    <w:p w14:paraId="5514BBB9" w14:textId="331F06EB" w:rsidR="00A507F7" w:rsidRDefault="00A507F7">
      <w:r>
        <w:t xml:space="preserve">Work on </w:t>
      </w:r>
      <w:bookmarkStart w:id="0" w:name="_GoBack"/>
      <w:bookmarkEnd w:id="0"/>
      <w:r w:rsidR="007B6E59">
        <w:t>prototype;</w:t>
      </w:r>
      <w:r>
        <w:t xml:space="preserve"> get the basic portion done so that we can</w:t>
      </w:r>
      <w:r w:rsidR="00A76B34">
        <w:t xml:space="preserve"> continue to add to it.</w:t>
      </w:r>
    </w:p>
    <w:p w14:paraId="1772789C" w14:textId="77777777" w:rsidR="000A7A45" w:rsidRPr="00A507F7" w:rsidRDefault="00B34324">
      <w:pPr>
        <w:rPr>
          <w:b/>
        </w:rPr>
      </w:pPr>
      <w:r w:rsidRPr="00A507F7">
        <w:rPr>
          <w:b/>
        </w:rPr>
        <w:t xml:space="preserve">Anything needed from </w:t>
      </w:r>
      <w:r w:rsidR="00AD2EE3" w:rsidRPr="00A507F7">
        <w:rPr>
          <w:b/>
        </w:rPr>
        <w:t>client</w:t>
      </w:r>
      <w:r w:rsidRPr="00A507F7">
        <w:rPr>
          <w:b/>
        </w:rPr>
        <w:t xml:space="preserve"> or </w:t>
      </w:r>
      <w:r w:rsidR="00AD2EE3" w:rsidRPr="00A507F7">
        <w:rPr>
          <w:b/>
        </w:rPr>
        <w:t xml:space="preserve">TA or </w:t>
      </w:r>
      <w:r w:rsidRPr="00A507F7">
        <w:rPr>
          <w:b/>
        </w:rPr>
        <w:t>instructor to continue work:</w:t>
      </w:r>
    </w:p>
    <w:p w14:paraId="1D89A854" w14:textId="77777777" w:rsidR="00B34324" w:rsidRDefault="00A507F7">
      <w:r>
        <w:t>We just need to company of the current containment bag from our client.</w:t>
      </w:r>
    </w:p>
    <w:p w14:paraId="450B6612" w14:textId="77777777"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F6812"/>
    <w:rsid w:val="00225FAB"/>
    <w:rsid w:val="00544CB7"/>
    <w:rsid w:val="007B6E59"/>
    <w:rsid w:val="00A507F7"/>
    <w:rsid w:val="00A76B34"/>
    <w:rsid w:val="00AD2EE3"/>
    <w:rsid w:val="00B34324"/>
    <w:rsid w:val="00DA2F32"/>
    <w:rsid w:val="00E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94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Dana Sprague</cp:lastModifiedBy>
  <cp:revision>5</cp:revision>
  <dcterms:created xsi:type="dcterms:W3CDTF">2014-11-02T23:03:00Z</dcterms:created>
  <dcterms:modified xsi:type="dcterms:W3CDTF">2014-11-02T23:07:00Z</dcterms:modified>
</cp:coreProperties>
</file>